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</w:tblGrid>
      <w:tr w:rsidR="00FD43D0" w:rsidRPr="00A53DC9" w14:paraId="552EBCDD" w14:textId="77777777" w:rsidTr="00175D50">
        <w:trPr>
          <w:cantSplit/>
          <w:trHeight w:hRule="exact" w:val="10800"/>
          <w:jc w:val="center"/>
        </w:trPr>
        <w:tc>
          <w:tcPr>
            <w:tcW w:w="7200" w:type="dxa"/>
            <w:textDirection w:val="btLr"/>
            <w:vAlign w:val="center"/>
          </w:tcPr>
          <w:p w14:paraId="51135290" w14:textId="77777777" w:rsidR="001D12FF" w:rsidRPr="00175D50" w:rsidRDefault="001D12FF" w:rsidP="00DA00D8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180"/>
                <w:szCs w:val="60"/>
                <w:lang w:eastAsia="en-US"/>
              </w:rPr>
            </w:pPr>
            <w:r w:rsidRPr="00175D50">
              <w:rPr>
                <w:rFonts w:ascii="Times New Roman" w:hAnsi="Times New Roman" w:cs="Times New Roman"/>
                <w:b/>
                <w:sz w:val="72"/>
                <w:szCs w:val="28"/>
              </w:rPr>
              <w:t>Complementary Angles</w:t>
            </w:r>
            <w:r w:rsidRPr="00175D50">
              <w:rPr>
                <w:rFonts w:ascii="Times New Roman" w:eastAsia="ＭＳ 明朝" w:hAnsi="Times New Roman" w:cs="Times New Roman"/>
                <w:noProof/>
                <w:sz w:val="180"/>
                <w:szCs w:val="60"/>
                <w:lang w:eastAsia="en-US"/>
              </w:rPr>
              <w:t xml:space="preserve"> </w:t>
            </w:r>
          </w:p>
          <w:p w14:paraId="2D5BB94E" w14:textId="5334F53A" w:rsidR="001D12FF" w:rsidRPr="00175D50" w:rsidRDefault="00A466F9" w:rsidP="00E20B49">
            <w:pPr>
              <w:ind w:left="115" w:right="115"/>
              <w:jc w:val="center"/>
              <w:rPr>
                <w:rFonts w:ascii="Times New Roman" w:hAnsi="Times New Roman" w:cs="Times New Roman"/>
                <w:sz w:val="36"/>
              </w:rPr>
            </w:pPr>
            <w:r w:rsidRPr="00175D50">
              <w:rPr>
                <w:rFonts w:ascii="Times New Roman" w:hAnsi="Times New Roman" w:cs="Times New Roman"/>
                <w:sz w:val="40"/>
                <w:szCs w:val="28"/>
              </w:rPr>
              <w:t>2 angles that add to be 90°</w:t>
            </w:r>
          </w:p>
          <w:p w14:paraId="3BDBBCDE" w14:textId="77777777" w:rsidR="00B21F7F" w:rsidRPr="00175D50" w:rsidRDefault="001D12FF" w:rsidP="00DA00D8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36"/>
              </w:rPr>
            </w:pPr>
            <w:r w:rsidRPr="00175D50">
              <w:rPr>
                <w:rFonts w:ascii="Times New Roman" w:eastAsia="ＭＳ 明朝" w:hAnsi="Times New Roman" w:cs="Times New Roman"/>
                <w:noProof/>
                <w:sz w:val="36"/>
                <w:lang w:eastAsia="en-US"/>
              </w:rPr>
              <w:drawing>
                <wp:inline distT="0" distB="0" distL="0" distR="0" wp14:anchorId="2AE6D7C1" wp14:editId="1F615C29">
                  <wp:extent cx="2103429" cy="2286000"/>
                  <wp:effectExtent l="0" t="0" r="5080" b="0"/>
                  <wp:docPr id="3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429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0710" w:rsidRPr="00175D50">
              <w:rPr>
                <w:rFonts w:ascii="Times New Roman" w:eastAsia="ＭＳ 明朝" w:hAnsi="Times New Roman" w:cs="Times New Roman"/>
                <w:sz w:val="36"/>
              </w:rPr>
              <w:t xml:space="preserve"> </w:t>
            </w:r>
            <w:r w:rsidR="004C0710" w:rsidRPr="00175D50"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  <w:drawing>
                <wp:inline distT="0" distB="0" distL="0" distR="0" wp14:anchorId="0615923C" wp14:editId="3C148F50">
                  <wp:extent cx="1745495" cy="2286000"/>
                  <wp:effectExtent l="0" t="0" r="7620" b="0"/>
                  <wp:docPr id="4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49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7D978" w14:textId="39624990" w:rsidR="00C745D5" w:rsidRPr="00C745D5" w:rsidRDefault="00DE4141" w:rsidP="00DE4141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50">
              <w:rPr>
                <w:rFonts w:ascii="Lucida Sans Unicode" w:hAnsi="Lucida Sans Unicode" w:cs="Lucida Sans Unicode"/>
                <w:i/>
                <w:iCs/>
                <w:sz w:val="44"/>
                <w:szCs w:val="28"/>
              </w:rPr>
              <w:t>∡</w:t>
            </w:r>
            <w:r w:rsidRPr="00175D50">
              <w:rPr>
                <w:rFonts w:ascii="Times New Roman" w:hAnsi="Times New Roman" w:cs="Times New Roman"/>
                <w:i/>
                <w:iCs/>
                <w:sz w:val="44"/>
                <w:szCs w:val="28"/>
              </w:rPr>
              <w:t>d +</w:t>
            </w:r>
            <w:r w:rsidRPr="00175D50">
              <w:rPr>
                <w:rFonts w:ascii="Lucida Sans Unicode" w:hAnsi="Lucida Sans Unicode" w:cs="Lucida Sans Unicode"/>
                <w:i/>
                <w:iCs/>
                <w:sz w:val="44"/>
                <w:szCs w:val="28"/>
              </w:rPr>
              <w:t>∡</w:t>
            </w:r>
            <w:r w:rsidRPr="00175D50">
              <w:rPr>
                <w:rFonts w:ascii="Times New Roman" w:hAnsi="Times New Roman" w:cs="Times New Roman"/>
                <w:i/>
                <w:iCs/>
                <w:sz w:val="44"/>
                <w:szCs w:val="28"/>
              </w:rPr>
              <w:t>e = 90</w:t>
            </w:r>
            <w:proofErr w:type="gramStart"/>
            <w:r w:rsidRPr="00175D50">
              <w:rPr>
                <w:rFonts w:ascii="Times New Roman" w:hAnsi="Times New Roman" w:cs="Times New Roman"/>
                <w:i/>
                <w:iCs/>
                <w:sz w:val="44"/>
                <w:szCs w:val="28"/>
              </w:rPr>
              <w:t>°</w:t>
            </w:r>
            <w:r w:rsidRPr="00175D50">
              <w:rPr>
                <w:rFonts w:ascii="Times New Roman" w:hAnsi="Times New Roman" w:cs="Times New Roman"/>
                <w:sz w:val="44"/>
                <w:szCs w:val="28"/>
              </w:rPr>
              <w:t xml:space="preserve">      </w:t>
            </w:r>
            <w:r w:rsidRPr="00175D50">
              <w:rPr>
                <w:rFonts w:ascii="Lucida Sans Unicode" w:hAnsi="Lucida Sans Unicode" w:cs="Lucida Sans Unicode"/>
                <w:i/>
                <w:iCs/>
                <w:sz w:val="44"/>
                <w:szCs w:val="28"/>
              </w:rPr>
              <w:t>∡</w:t>
            </w:r>
            <w:r w:rsidRPr="00175D50">
              <w:rPr>
                <w:rFonts w:ascii="Times New Roman" w:hAnsi="Times New Roman" w:cs="Times New Roman"/>
                <w:i/>
                <w:iCs/>
                <w:sz w:val="44"/>
                <w:szCs w:val="28"/>
              </w:rPr>
              <w:t>b</w:t>
            </w:r>
            <w:proofErr w:type="gramEnd"/>
            <w:r w:rsidR="00A43B05" w:rsidRPr="00175D50">
              <w:rPr>
                <w:rFonts w:ascii="Times New Roman" w:hAnsi="Times New Roman" w:cs="Times New Roman"/>
                <w:i/>
                <w:iCs/>
                <w:sz w:val="44"/>
                <w:szCs w:val="28"/>
              </w:rPr>
              <w:t xml:space="preserve"> </w:t>
            </w:r>
            <w:r w:rsidRPr="00175D50">
              <w:rPr>
                <w:rFonts w:ascii="Times New Roman" w:hAnsi="Times New Roman" w:cs="Times New Roman"/>
                <w:i/>
                <w:iCs/>
                <w:sz w:val="44"/>
                <w:szCs w:val="28"/>
              </w:rPr>
              <w:t>+</w:t>
            </w:r>
            <w:r w:rsidRPr="00175D50">
              <w:rPr>
                <w:rFonts w:ascii="Lucida Sans Unicode" w:hAnsi="Lucida Sans Unicode" w:cs="Lucida Sans Unicode"/>
                <w:i/>
                <w:iCs/>
                <w:sz w:val="44"/>
                <w:szCs w:val="28"/>
              </w:rPr>
              <w:t>∡</w:t>
            </w:r>
            <w:r w:rsidRPr="00175D50">
              <w:rPr>
                <w:rFonts w:ascii="Times New Roman" w:hAnsi="Times New Roman" w:cs="Times New Roman"/>
                <w:i/>
                <w:iCs/>
                <w:sz w:val="44"/>
                <w:szCs w:val="28"/>
              </w:rPr>
              <w:t>c = 90°</w:t>
            </w:r>
            <w:r w:rsidRPr="00175D50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</w:p>
        </w:tc>
      </w:tr>
      <w:tr w:rsidR="00FD43D0" w:rsidRPr="00A53DC9" w14:paraId="3A482F84" w14:textId="77777777" w:rsidTr="00175D50">
        <w:trPr>
          <w:cantSplit/>
          <w:trHeight w:hRule="exact" w:val="10800"/>
          <w:jc w:val="center"/>
        </w:trPr>
        <w:tc>
          <w:tcPr>
            <w:tcW w:w="7200" w:type="dxa"/>
            <w:textDirection w:val="btLr"/>
            <w:vAlign w:val="center"/>
          </w:tcPr>
          <w:p w14:paraId="369EB6E5" w14:textId="603C8DAF" w:rsidR="001D12FF" w:rsidRPr="00175D50" w:rsidRDefault="001D12FF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175D50">
              <w:rPr>
                <w:rFonts w:ascii="Times New Roman" w:hAnsi="Times New Roman" w:cs="Times New Roman"/>
                <w:b/>
                <w:sz w:val="72"/>
                <w:szCs w:val="28"/>
              </w:rPr>
              <w:lastRenderedPageBreak/>
              <w:t>Alternate Exterior Angles</w:t>
            </w:r>
          </w:p>
          <w:p w14:paraId="01DB4224" w14:textId="5B043186" w:rsidR="001D12FF" w:rsidRPr="00175D50" w:rsidRDefault="006C2945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75D50">
              <w:rPr>
                <w:rFonts w:ascii="Times New Roman" w:hAnsi="Times New Roman" w:cs="Times New Roman"/>
                <w:sz w:val="40"/>
                <w:szCs w:val="28"/>
              </w:rPr>
              <w:t>Opposite &amp; O</w:t>
            </w:r>
            <w:r w:rsidR="00A466F9" w:rsidRPr="00175D50">
              <w:rPr>
                <w:rFonts w:ascii="Times New Roman" w:hAnsi="Times New Roman" w:cs="Times New Roman"/>
                <w:sz w:val="40"/>
                <w:szCs w:val="28"/>
              </w:rPr>
              <w:t>utside of parallel lines</w:t>
            </w:r>
          </w:p>
          <w:p w14:paraId="50A3DBD3" w14:textId="77777777" w:rsidR="00A466F9" w:rsidRPr="00175D50" w:rsidRDefault="00A466F9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14:paraId="4CA392EB" w14:textId="5385157A" w:rsidR="00FD43D0" w:rsidRPr="00641511" w:rsidRDefault="001D12FF" w:rsidP="001D12FF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 w:rsidRPr="00175D50">
              <w:rPr>
                <w:rFonts w:ascii="Times New Roman" w:hAnsi="Times New Roman" w:cs="Times New Roman"/>
                <w:noProof/>
                <w:sz w:val="96"/>
                <w:szCs w:val="28"/>
                <w:lang w:eastAsia="en-US"/>
              </w:rPr>
              <w:drawing>
                <wp:inline distT="0" distB="0" distL="0" distR="0" wp14:anchorId="3395BE38" wp14:editId="62F5CBC0">
                  <wp:extent cx="1971683" cy="3200400"/>
                  <wp:effectExtent l="0" t="0" r="9525" b="0"/>
                  <wp:docPr id="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83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D0" w:rsidRPr="00A53DC9" w14:paraId="4A4BBB24" w14:textId="77777777" w:rsidTr="00175D50">
        <w:trPr>
          <w:cantSplit/>
          <w:trHeight w:hRule="exact" w:val="10800"/>
          <w:jc w:val="center"/>
        </w:trPr>
        <w:tc>
          <w:tcPr>
            <w:tcW w:w="7200" w:type="dxa"/>
            <w:textDirection w:val="btLr"/>
            <w:vAlign w:val="center"/>
          </w:tcPr>
          <w:p w14:paraId="01EBA809" w14:textId="2AF68EDA" w:rsidR="001D12FF" w:rsidRPr="00175D50" w:rsidRDefault="001D12FF" w:rsidP="001D12FF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175D50">
              <w:rPr>
                <w:rFonts w:ascii="Times New Roman" w:hAnsi="Times New Roman" w:cs="Times New Roman"/>
                <w:b/>
                <w:sz w:val="72"/>
                <w:szCs w:val="28"/>
              </w:rPr>
              <w:t>Alternate Interior Angles</w:t>
            </w:r>
          </w:p>
          <w:p w14:paraId="489A259B" w14:textId="1A3E258D" w:rsidR="001D12FF" w:rsidRPr="00175D50" w:rsidRDefault="006C2945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75D50">
              <w:rPr>
                <w:rFonts w:ascii="Times New Roman" w:hAnsi="Times New Roman" w:cs="Times New Roman"/>
                <w:sz w:val="40"/>
                <w:szCs w:val="28"/>
              </w:rPr>
              <w:t>Opposite &amp; I</w:t>
            </w:r>
            <w:r w:rsidR="00A466F9" w:rsidRPr="00175D50">
              <w:rPr>
                <w:rFonts w:ascii="Times New Roman" w:hAnsi="Times New Roman" w:cs="Times New Roman"/>
                <w:sz w:val="40"/>
                <w:szCs w:val="28"/>
              </w:rPr>
              <w:t>nside of parallel lines</w:t>
            </w:r>
          </w:p>
          <w:p w14:paraId="234787C1" w14:textId="77777777" w:rsidR="00A466F9" w:rsidRPr="00175D50" w:rsidRDefault="00A466F9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14:paraId="18A342F0" w14:textId="5CA177F6" w:rsidR="00B21F7F" w:rsidRDefault="001D12FF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60"/>
              </w:rPr>
            </w:pPr>
            <w:r w:rsidRPr="00175D50">
              <w:rPr>
                <w:rFonts w:ascii="Times New Roman" w:hAnsi="Times New Roman" w:cs="Times New Roman"/>
                <w:noProof/>
                <w:sz w:val="96"/>
                <w:szCs w:val="28"/>
                <w:lang w:eastAsia="en-US"/>
              </w:rPr>
              <w:drawing>
                <wp:inline distT="0" distB="0" distL="0" distR="0" wp14:anchorId="3984023E" wp14:editId="73E64C60">
                  <wp:extent cx="1971683" cy="3200400"/>
                  <wp:effectExtent l="0" t="0" r="9525" b="0"/>
                  <wp:docPr id="3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83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D0" w:rsidRPr="00A53DC9" w14:paraId="6FD83FBF" w14:textId="77777777" w:rsidTr="00175D50">
        <w:trPr>
          <w:cantSplit/>
          <w:trHeight w:hRule="exact" w:val="10800"/>
          <w:jc w:val="center"/>
        </w:trPr>
        <w:tc>
          <w:tcPr>
            <w:tcW w:w="7200" w:type="dxa"/>
            <w:textDirection w:val="btLr"/>
            <w:vAlign w:val="center"/>
          </w:tcPr>
          <w:p w14:paraId="069B2CD3" w14:textId="4FD3077A" w:rsidR="001D12FF" w:rsidRPr="00175D50" w:rsidRDefault="001D12FF" w:rsidP="001D12FF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175D50">
              <w:rPr>
                <w:rFonts w:ascii="Times New Roman" w:hAnsi="Times New Roman" w:cs="Times New Roman"/>
                <w:b/>
                <w:sz w:val="72"/>
                <w:szCs w:val="28"/>
              </w:rPr>
              <w:t>Vertical Angles</w:t>
            </w:r>
          </w:p>
          <w:p w14:paraId="5EFBA024" w14:textId="151F3D85" w:rsidR="00A466F9" w:rsidRPr="00175D50" w:rsidRDefault="00A466F9" w:rsidP="00A466F9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75D50">
              <w:rPr>
                <w:rFonts w:ascii="Times New Roman" w:hAnsi="Times New Roman" w:cs="Times New Roman"/>
                <w:sz w:val="40"/>
                <w:szCs w:val="28"/>
              </w:rPr>
              <w:t xml:space="preserve">Opposite angles on </w:t>
            </w:r>
            <w:r w:rsidR="006C2945" w:rsidRPr="00175D50">
              <w:rPr>
                <w:rFonts w:ascii="Times New Roman" w:hAnsi="Times New Roman" w:cs="Times New Roman"/>
                <w:sz w:val="40"/>
                <w:szCs w:val="28"/>
              </w:rPr>
              <w:t>I</w:t>
            </w:r>
            <w:r w:rsidRPr="00175D50">
              <w:rPr>
                <w:rFonts w:ascii="Times New Roman" w:hAnsi="Times New Roman" w:cs="Times New Roman"/>
                <w:sz w:val="40"/>
                <w:szCs w:val="28"/>
              </w:rPr>
              <w:t>ntersecting lines</w:t>
            </w:r>
          </w:p>
          <w:p w14:paraId="608F79B4" w14:textId="77777777" w:rsidR="00A466F9" w:rsidRPr="00175D50" w:rsidRDefault="00A466F9" w:rsidP="00A466F9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14:paraId="6B246F8C" w14:textId="763B6B47" w:rsidR="00FD43D0" w:rsidRPr="006A1CB0" w:rsidRDefault="001D12FF" w:rsidP="00A466F9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5D50">
              <w:rPr>
                <w:rFonts w:ascii="Times New Roman" w:hAnsi="Times New Roman" w:cs="Times New Roman"/>
                <w:noProof/>
                <w:sz w:val="144"/>
                <w:szCs w:val="56"/>
                <w:lang w:eastAsia="en-US"/>
              </w:rPr>
              <w:drawing>
                <wp:inline distT="0" distB="0" distL="0" distR="0" wp14:anchorId="21A919AA" wp14:editId="3DBF5E28">
                  <wp:extent cx="2108468" cy="32004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468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D0" w:rsidRPr="00A53DC9" w14:paraId="5EDA6F19" w14:textId="77777777" w:rsidTr="00175D50">
        <w:trPr>
          <w:cantSplit/>
          <w:trHeight w:hRule="exact" w:val="10800"/>
          <w:jc w:val="center"/>
        </w:trPr>
        <w:tc>
          <w:tcPr>
            <w:tcW w:w="7200" w:type="dxa"/>
            <w:textDirection w:val="btLr"/>
            <w:vAlign w:val="center"/>
          </w:tcPr>
          <w:p w14:paraId="5D1A12DD" w14:textId="6DD2BBB1" w:rsidR="001D12FF" w:rsidRPr="00175D50" w:rsidRDefault="001D12FF" w:rsidP="001D12FF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175D50">
              <w:rPr>
                <w:rFonts w:ascii="Times New Roman" w:hAnsi="Times New Roman" w:cs="Times New Roman"/>
                <w:b/>
                <w:sz w:val="72"/>
                <w:szCs w:val="28"/>
              </w:rPr>
              <w:t>Linear Pairs</w:t>
            </w:r>
          </w:p>
          <w:p w14:paraId="613D0E57" w14:textId="7929163C" w:rsidR="00A466F9" w:rsidRPr="00175D50" w:rsidRDefault="006C2945" w:rsidP="00A466F9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75D50">
              <w:rPr>
                <w:rFonts w:ascii="Times New Roman" w:hAnsi="Times New Roman" w:cs="Times New Roman"/>
                <w:sz w:val="40"/>
                <w:szCs w:val="28"/>
              </w:rPr>
              <w:t xml:space="preserve">2 </w:t>
            </w:r>
            <w:r w:rsidR="00A04656" w:rsidRPr="00175D50">
              <w:rPr>
                <w:rFonts w:ascii="Times New Roman" w:hAnsi="Times New Roman" w:cs="Times New Roman"/>
                <w:sz w:val="40"/>
                <w:szCs w:val="28"/>
              </w:rPr>
              <w:t>angles that form a line and are touching</w:t>
            </w:r>
          </w:p>
          <w:p w14:paraId="2EAA8078" w14:textId="77777777" w:rsidR="00A466F9" w:rsidRPr="00175D50" w:rsidRDefault="00A466F9" w:rsidP="00A466F9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14:paraId="3CBAA1B5" w14:textId="7E5C1BFC" w:rsidR="00FD43D0" w:rsidRPr="00C802AD" w:rsidRDefault="001D12FF" w:rsidP="00A466F9">
            <w:pPr>
              <w:ind w:left="115" w:right="115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175D50">
              <w:rPr>
                <w:rFonts w:ascii="Times New Roman" w:hAnsi="Times New Roman" w:cs="Times New Roman"/>
                <w:noProof/>
                <w:sz w:val="144"/>
                <w:szCs w:val="56"/>
                <w:lang w:eastAsia="en-US"/>
              </w:rPr>
              <w:drawing>
                <wp:inline distT="0" distB="0" distL="0" distR="0" wp14:anchorId="1567EB04" wp14:editId="1FA516F9">
                  <wp:extent cx="2108468" cy="3200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468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D0" w:rsidRPr="00A53DC9" w14:paraId="1E1B5A6F" w14:textId="77777777" w:rsidTr="00175D50">
        <w:trPr>
          <w:cantSplit/>
          <w:trHeight w:hRule="exact" w:val="10800"/>
          <w:jc w:val="center"/>
        </w:trPr>
        <w:tc>
          <w:tcPr>
            <w:tcW w:w="7200" w:type="dxa"/>
            <w:textDirection w:val="btLr"/>
            <w:vAlign w:val="center"/>
          </w:tcPr>
          <w:p w14:paraId="31ADE8EA" w14:textId="4877767A" w:rsidR="001D12FF" w:rsidRPr="00175D50" w:rsidRDefault="001D12FF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175D50">
              <w:rPr>
                <w:rFonts w:ascii="Times New Roman" w:hAnsi="Times New Roman" w:cs="Times New Roman"/>
                <w:b/>
                <w:sz w:val="72"/>
                <w:szCs w:val="28"/>
              </w:rPr>
              <w:t>Corresponding Angles</w:t>
            </w:r>
          </w:p>
          <w:p w14:paraId="38CB78A7" w14:textId="00863C93" w:rsidR="00A04656" w:rsidRPr="00175D50" w:rsidRDefault="00A04656" w:rsidP="00A04656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75D50">
              <w:rPr>
                <w:rFonts w:ascii="Times New Roman" w:hAnsi="Times New Roman" w:cs="Times New Roman"/>
                <w:sz w:val="40"/>
                <w:szCs w:val="28"/>
              </w:rPr>
              <w:t>2 angles in the “Same Position” or matching spots</w:t>
            </w:r>
          </w:p>
          <w:p w14:paraId="6179F0E5" w14:textId="372F9DF4" w:rsidR="00FD43D0" w:rsidRDefault="001D12FF" w:rsidP="00A04656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175D50">
              <w:rPr>
                <w:rFonts w:ascii="Times New Roman" w:hAnsi="Times New Roman" w:cs="Times New Roman"/>
                <w:noProof/>
                <w:sz w:val="96"/>
                <w:szCs w:val="28"/>
                <w:lang w:eastAsia="en-US"/>
              </w:rPr>
              <w:drawing>
                <wp:inline distT="0" distB="0" distL="0" distR="0" wp14:anchorId="545C2188" wp14:editId="019B4EE4">
                  <wp:extent cx="1971683" cy="3200400"/>
                  <wp:effectExtent l="0" t="0" r="9525" b="0"/>
                  <wp:docPr id="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83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29" w:rsidRPr="00A53DC9" w14:paraId="798A480C" w14:textId="77777777" w:rsidTr="002125D7">
        <w:trPr>
          <w:cantSplit/>
          <w:trHeight w:hRule="exact" w:val="10800"/>
          <w:jc w:val="center"/>
        </w:trPr>
        <w:tc>
          <w:tcPr>
            <w:tcW w:w="7200" w:type="dxa"/>
            <w:textDirection w:val="btLr"/>
            <w:vAlign w:val="center"/>
          </w:tcPr>
          <w:p w14:paraId="624B6823" w14:textId="0F651D7D" w:rsidR="004C0710" w:rsidRPr="00175D50" w:rsidRDefault="004C0710" w:rsidP="004C071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48"/>
              </w:rPr>
            </w:pPr>
            <w:r w:rsidRPr="00175D50">
              <w:rPr>
                <w:rFonts w:ascii="Times New Roman" w:hAnsi="Times New Roman" w:cs="Times New Roman"/>
                <w:b/>
                <w:sz w:val="72"/>
                <w:szCs w:val="28"/>
              </w:rPr>
              <w:t>Supplementary Angles</w:t>
            </w:r>
          </w:p>
          <w:p w14:paraId="5B136B4E" w14:textId="45115049" w:rsidR="00A466F9" w:rsidRPr="00175D50" w:rsidRDefault="00A466F9" w:rsidP="00E20B49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75D50">
              <w:rPr>
                <w:rFonts w:ascii="Times New Roman" w:hAnsi="Times New Roman" w:cs="Times New Roman"/>
                <w:sz w:val="40"/>
                <w:szCs w:val="28"/>
              </w:rPr>
              <w:t>2 angles that add to be 180°</w:t>
            </w:r>
          </w:p>
          <w:p w14:paraId="3C34CCE1" w14:textId="3871E22F" w:rsidR="00194229" w:rsidRPr="00175D50" w:rsidRDefault="00A2361C" w:rsidP="003153D8">
            <w:pPr>
              <w:jc w:val="center"/>
              <w:rPr>
                <w:rFonts w:ascii="Times New Roman" w:eastAsia="ＭＳ 明朝" w:hAnsi="Times New Roman" w:cs="Times New Roman"/>
                <w:sz w:val="72"/>
                <w:szCs w:val="48"/>
              </w:rPr>
            </w:pPr>
            <w:r w:rsidRPr="00175D50">
              <w:rPr>
                <w:rFonts w:ascii="Times New Roman" w:eastAsia="ＭＳ 明朝" w:hAnsi="Times New Roman" w:cs="Times New Roman"/>
                <w:noProof/>
                <w:sz w:val="72"/>
                <w:szCs w:val="48"/>
                <w:lang w:eastAsia="en-US"/>
              </w:rPr>
              <w:drawing>
                <wp:inline distT="0" distB="0" distL="0" distR="0" wp14:anchorId="16F73C74" wp14:editId="2D58F642">
                  <wp:extent cx="1566210" cy="2743200"/>
                  <wp:effectExtent l="0" t="0" r="889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1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0B49" w:rsidRPr="00175D50">
              <w:rPr>
                <w:rFonts w:ascii="Times New Roman" w:eastAsia="ＭＳ 明朝" w:hAnsi="Times New Roman" w:cs="Times New Roman"/>
                <w:sz w:val="72"/>
                <w:szCs w:val="48"/>
              </w:rPr>
              <w:t xml:space="preserve"> </w:t>
            </w:r>
            <w:r w:rsidR="00A43B05" w:rsidRPr="00175D50">
              <w:rPr>
                <w:rFonts w:ascii="Times New Roman" w:eastAsia="ＭＳ 明朝" w:hAnsi="Times New Roman" w:cs="Times New Roman"/>
                <w:sz w:val="72"/>
                <w:szCs w:val="48"/>
              </w:rPr>
              <w:t xml:space="preserve"> </w:t>
            </w:r>
            <w:r w:rsidR="00E20B49" w:rsidRPr="00175D50">
              <w:rPr>
                <w:rFonts w:ascii="Times New Roman" w:eastAsia="ＭＳ 明朝" w:hAnsi="Times New Roman" w:cs="Times New Roman"/>
                <w:sz w:val="72"/>
                <w:szCs w:val="48"/>
              </w:rPr>
              <w:t xml:space="preserve"> </w:t>
            </w:r>
            <w:r w:rsidR="004D0C91" w:rsidRPr="00175D50">
              <w:rPr>
                <w:rFonts w:ascii="Times New Roman" w:eastAsia="ＭＳ 明朝" w:hAnsi="Times New Roman" w:cs="Times New Roman"/>
                <w:noProof/>
                <w:sz w:val="72"/>
                <w:szCs w:val="48"/>
                <w:lang w:eastAsia="en-US"/>
              </w:rPr>
              <w:drawing>
                <wp:inline distT="0" distB="0" distL="0" distR="0" wp14:anchorId="5CA9A4AA" wp14:editId="22EF1AF9">
                  <wp:extent cx="1291890" cy="2743200"/>
                  <wp:effectExtent l="0" t="0" r="381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9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A9099" w14:textId="07C79EFB" w:rsidR="00C745D5" w:rsidRDefault="00A43B05" w:rsidP="00A43B05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 w:rsidRPr="00175D50">
              <w:rPr>
                <w:rFonts w:ascii="Lucida Sans Unicode" w:hAnsi="Lucida Sans Unicode" w:cs="Lucida Sans Unicode"/>
                <w:i/>
                <w:iCs/>
                <w:sz w:val="44"/>
                <w:szCs w:val="28"/>
              </w:rPr>
              <w:t>∡</w:t>
            </w:r>
            <w:r w:rsidRPr="00175D50">
              <w:rPr>
                <w:rFonts w:ascii="Times New Roman" w:hAnsi="Times New Roman" w:cs="Times New Roman"/>
                <w:i/>
                <w:iCs/>
                <w:sz w:val="44"/>
                <w:szCs w:val="28"/>
              </w:rPr>
              <w:t>a +</w:t>
            </w:r>
            <w:r w:rsidRPr="00175D50">
              <w:rPr>
                <w:rFonts w:ascii="Lucida Sans Unicode" w:hAnsi="Lucida Sans Unicode" w:cs="Lucida Sans Unicode"/>
                <w:i/>
                <w:iCs/>
                <w:sz w:val="44"/>
                <w:szCs w:val="28"/>
              </w:rPr>
              <w:t>∡</w:t>
            </w:r>
            <w:r w:rsidRPr="00175D50">
              <w:rPr>
                <w:rFonts w:ascii="Times New Roman" w:hAnsi="Times New Roman" w:cs="Times New Roman"/>
                <w:i/>
                <w:iCs/>
                <w:sz w:val="44"/>
                <w:szCs w:val="28"/>
              </w:rPr>
              <w:t>b = 180°</w:t>
            </w:r>
            <w:r w:rsidRPr="00175D50">
              <w:rPr>
                <w:rFonts w:ascii="Times New Roman" w:hAnsi="Times New Roman" w:cs="Times New Roman"/>
                <w:sz w:val="44"/>
                <w:szCs w:val="28"/>
              </w:rPr>
              <w:t xml:space="preserve">            </w:t>
            </w:r>
            <w:r w:rsidRPr="00175D50">
              <w:rPr>
                <w:rFonts w:ascii="Lucida Sans Unicode" w:hAnsi="Lucida Sans Unicode" w:cs="Lucida Sans Unicode"/>
                <w:i/>
                <w:iCs/>
                <w:sz w:val="44"/>
                <w:szCs w:val="28"/>
              </w:rPr>
              <w:t>∡</w:t>
            </w:r>
            <w:r w:rsidRPr="00175D50">
              <w:rPr>
                <w:rFonts w:ascii="Times New Roman" w:hAnsi="Times New Roman" w:cs="Times New Roman"/>
                <w:i/>
                <w:iCs/>
                <w:sz w:val="44"/>
                <w:szCs w:val="28"/>
              </w:rPr>
              <w:t>d +</w:t>
            </w:r>
            <w:r w:rsidRPr="00175D50">
              <w:rPr>
                <w:rFonts w:ascii="Lucida Sans Unicode" w:hAnsi="Lucida Sans Unicode" w:cs="Lucida Sans Unicode"/>
                <w:i/>
                <w:iCs/>
                <w:sz w:val="44"/>
                <w:szCs w:val="28"/>
              </w:rPr>
              <w:t>∡</w:t>
            </w:r>
            <w:r w:rsidRPr="00175D50">
              <w:rPr>
                <w:rFonts w:ascii="Times New Roman" w:hAnsi="Times New Roman" w:cs="Times New Roman"/>
                <w:i/>
                <w:iCs/>
                <w:sz w:val="44"/>
                <w:szCs w:val="28"/>
              </w:rPr>
              <w:t>c = 180°</w:t>
            </w:r>
          </w:p>
        </w:tc>
      </w:tr>
      <w:tr w:rsidR="00194229" w:rsidRPr="00A53DC9" w14:paraId="52AA442D" w14:textId="77777777" w:rsidTr="002125D7">
        <w:trPr>
          <w:cantSplit/>
          <w:trHeight w:hRule="exact" w:val="10800"/>
          <w:jc w:val="center"/>
        </w:trPr>
        <w:tc>
          <w:tcPr>
            <w:tcW w:w="7200" w:type="dxa"/>
            <w:textDirection w:val="btLr"/>
            <w:vAlign w:val="center"/>
          </w:tcPr>
          <w:p w14:paraId="1E6F0F9E" w14:textId="5A9D0A05" w:rsidR="003A0645" w:rsidRPr="00175D50" w:rsidRDefault="003A0645" w:rsidP="003A0645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72"/>
                <w:szCs w:val="48"/>
              </w:rPr>
            </w:pPr>
            <w:r w:rsidRPr="00175D50">
              <w:rPr>
                <w:rFonts w:ascii="Times New Roman" w:hAnsi="Times New Roman" w:cs="Times New Roman"/>
                <w:b/>
                <w:sz w:val="72"/>
                <w:szCs w:val="28"/>
              </w:rPr>
              <w:t>Transversal</w:t>
            </w:r>
          </w:p>
          <w:p w14:paraId="25B6E423" w14:textId="55633B0B" w:rsidR="003A0645" w:rsidRPr="00175D50" w:rsidRDefault="003A0645" w:rsidP="003A0645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75D50">
              <w:rPr>
                <w:rFonts w:ascii="Times New Roman" w:hAnsi="Times New Roman" w:cs="Times New Roman"/>
                <w:sz w:val="40"/>
                <w:szCs w:val="28"/>
              </w:rPr>
              <w:t>A Line that crosses at least 2 other lines</w:t>
            </w:r>
          </w:p>
          <w:p w14:paraId="5C99DC1D" w14:textId="77777777" w:rsidR="00DC6935" w:rsidRPr="00175D50" w:rsidRDefault="00DC6935" w:rsidP="003A0645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  <w:p w14:paraId="4872DA2F" w14:textId="77777777" w:rsidR="00194229" w:rsidRPr="00175D50" w:rsidRDefault="00DC6935" w:rsidP="00DC6935">
            <w:pPr>
              <w:ind w:left="115" w:right="115"/>
              <w:jc w:val="center"/>
              <w:rPr>
                <w:sz w:val="28"/>
              </w:rPr>
            </w:pPr>
            <w:r w:rsidRPr="00175D50">
              <w:rPr>
                <w:rFonts w:ascii="Times New Roman" w:hAnsi="Times New Roman" w:cs="Times New Roman"/>
                <w:noProof/>
                <w:sz w:val="40"/>
                <w:szCs w:val="28"/>
                <w:lang w:eastAsia="en-US"/>
              </w:rPr>
              <w:drawing>
                <wp:inline distT="0" distB="0" distL="0" distR="0" wp14:anchorId="0FA08EF9" wp14:editId="355B899F">
                  <wp:extent cx="1672208" cy="2743200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208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D50">
              <w:rPr>
                <w:sz w:val="28"/>
              </w:rPr>
              <w:t xml:space="preserve"> </w:t>
            </w:r>
            <w:r w:rsidRPr="00175D50">
              <w:rPr>
                <w:rFonts w:ascii="Times New Roman" w:hAnsi="Times New Roman" w:cs="Times New Roman"/>
                <w:noProof/>
                <w:sz w:val="40"/>
                <w:szCs w:val="28"/>
                <w:lang w:eastAsia="en-US"/>
              </w:rPr>
              <w:drawing>
                <wp:inline distT="0" distB="0" distL="0" distR="0" wp14:anchorId="7E8EF91C" wp14:editId="16107591">
                  <wp:extent cx="1878813" cy="274320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813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21FC9" w14:textId="159E2C04" w:rsidR="00A43B05" w:rsidRPr="00DC6935" w:rsidRDefault="00A43B05" w:rsidP="00DC6935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E95C8C" w14:textId="4461BC42" w:rsidR="00C745D5" w:rsidRPr="00457219" w:rsidRDefault="00C745D5" w:rsidP="006144AD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45D5" w:rsidRPr="00457219" w:rsidSect="00175D50">
      <w:pgSz w:w="7200" w:h="1152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F8025" w14:textId="77777777" w:rsidR="003153D8" w:rsidRDefault="003153D8" w:rsidP="00683028">
      <w:pPr>
        <w:spacing w:after="0"/>
      </w:pPr>
      <w:r>
        <w:separator/>
      </w:r>
    </w:p>
  </w:endnote>
  <w:endnote w:type="continuationSeparator" w:id="0">
    <w:p w14:paraId="1FF528F0" w14:textId="77777777" w:rsidR="003153D8" w:rsidRDefault="003153D8" w:rsidP="00683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F9F4" w14:textId="77777777" w:rsidR="003153D8" w:rsidRDefault="003153D8" w:rsidP="00683028">
      <w:pPr>
        <w:spacing w:after="0"/>
      </w:pPr>
      <w:r>
        <w:separator/>
      </w:r>
    </w:p>
  </w:footnote>
  <w:footnote w:type="continuationSeparator" w:id="0">
    <w:p w14:paraId="70A9D29B" w14:textId="77777777" w:rsidR="003153D8" w:rsidRDefault="003153D8" w:rsidP="006830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76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4FE"/>
    <w:multiLevelType w:val="hybridMultilevel"/>
    <w:tmpl w:val="EBAE0394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76B0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4F74B54"/>
    <w:multiLevelType w:val="hybridMultilevel"/>
    <w:tmpl w:val="A5BA4428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0E8E"/>
    <w:multiLevelType w:val="multilevel"/>
    <w:tmpl w:val="9A26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32EC"/>
    <w:multiLevelType w:val="multilevel"/>
    <w:tmpl w:val="EBAE039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288"/>
    <w:multiLevelType w:val="hybridMultilevel"/>
    <w:tmpl w:val="8974960C"/>
    <w:lvl w:ilvl="0" w:tplc="D8E0A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33D5"/>
    <w:multiLevelType w:val="multilevel"/>
    <w:tmpl w:val="7A1C2B2C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4295100F"/>
    <w:multiLevelType w:val="hybridMultilevel"/>
    <w:tmpl w:val="9906FE16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1AD3"/>
    <w:multiLevelType w:val="multilevel"/>
    <w:tmpl w:val="41EC466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608D"/>
    <w:multiLevelType w:val="multilevel"/>
    <w:tmpl w:val="9F32E68E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1C11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0F30"/>
    <w:multiLevelType w:val="hybridMultilevel"/>
    <w:tmpl w:val="91C223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4F35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2A81888"/>
    <w:multiLevelType w:val="hybridMultilevel"/>
    <w:tmpl w:val="7AAEE360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73CA"/>
    <w:multiLevelType w:val="hybridMultilevel"/>
    <w:tmpl w:val="F6D4AD18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C6D2C86"/>
    <w:multiLevelType w:val="hybridMultilevel"/>
    <w:tmpl w:val="9F32E6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934F0"/>
    <w:multiLevelType w:val="hybridMultilevel"/>
    <w:tmpl w:val="414EB954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9"/>
    <w:rsid w:val="00016ED7"/>
    <w:rsid w:val="00017A83"/>
    <w:rsid w:val="0006602D"/>
    <w:rsid w:val="00090F2A"/>
    <w:rsid w:val="000974C8"/>
    <w:rsid w:val="000F578F"/>
    <w:rsid w:val="00105981"/>
    <w:rsid w:val="00107C71"/>
    <w:rsid w:val="00175D50"/>
    <w:rsid w:val="00185BB8"/>
    <w:rsid w:val="00194229"/>
    <w:rsid w:val="001A5031"/>
    <w:rsid w:val="001A631E"/>
    <w:rsid w:val="001D12FF"/>
    <w:rsid w:val="001E5754"/>
    <w:rsid w:val="002125D7"/>
    <w:rsid w:val="0023513E"/>
    <w:rsid w:val="00235B4C"/>
    <w:rsid w:val="00266D41"/>
    <w:rsid w:val="0028696A"/>
    <w:rsid w:val="002979C9"/>
    <w:rsid w:val="002B1512"/>
    <w:rsid w:val="002C0EFB"/>
    <w:rsid w:val="002C530F"/>
    <w:rsid w:val="002C779E"/>
    <w:rsid w:val="002E7CE8"/>
    <w:rsid w:val="003118AA"/>
    <w:rsid w:val="00312201"/>
    <w:rsid w:val="003123AD"/>
    <w:rsid w:val="003153D8"/>
    <w:rsid w:val="00324E28"/>
    <w:rsid w:val="0033401A"/>
    <w:rsid w:val="00372B68"/>
    <w:rsid w:val="003914F7"/>
    <w:rsid w:val="00395D31"/>
    <w:rsid w:val="003A0645"/>
    <w:rsid w:val="003A4CFF"/>
    <w:rsid w:val="003A5A36"/>
    <w:rsid w:val="003C1817"/>
    <w:rsid w:val="00407BCD"/>
    <w:rsid w:val="00415761"/>
    <w:rsid w:val="0042550B"/>
    <w:rsid w:val="0044230A"/>
    <w:rsid w:val="00457219"/>
    <w:rsid w:val="0046282B"/>
    <w:rsid w:val="004A1A1F"/>
    <w:rsid w:val="004B42A5"/>
    <w:rsid w:val="004C0710"/>
    <w:rsid w:val="004D0C91"/>
    <w:rsid w:val="00526009"/>
    <w:rsid w:val="00530CFE"/>
    <w:rsid w:val="00532139"/>
    <w:rsid w:val="00542F6B"/>
    <w:rsid w:val="0055413A"/>
    <w:rsid w:val="005545DE"/>
    <w:rsid w:val="00576733"/>
    <w:rsid w:val="0059395C"/>
    <w:rsid w:val="005E7CBA"/>
    <w:rsid w:val="005F64CA"/>
    <w:rsid w:val="006144AD"/>
    <w:rsid w:val="00620D9B"/>
    <w:rsid w:val="00641511"/>
    <w:rsid w:val="0066128D"/>
    <w:rsid w:val="00667C55"/>
    <w:rsid w:val="006731C0"/>
    <w:rsid w:val="00683028"/>
    <w:rsid w:val="006A1CB0"/>
    <w:rsid w:val="006C2945"/>
    <w:rsid w:val="007153C2"/>
    <w:rsid w:val="00716139"/>
    <w:rsid w:val="00751130"/>
    <w:rsid w:val="00752679"/>
    <w:rsid w:val="007666D2"/>
    <w:rsid w:val="00784A5D"/>
    <w:rsid w:val="00784FCA"/>
    <w:rsid w:val="007C64BF"/>
    <w:rsid w:val="007F72DC"/>
    <w:rsid w:val="00805D46"/>
    <w:rsid w:val="008311A0"/>
    <w:rsid w:val="00836E13"/>
    <w:rsid w:val="008471E4"/>
    <w:rsid w:val="00856D7B"/>
    <w:rsid w:val="0089429E"/>
    <w:rsid w:val="008A25E0"/>
    <w:rsid w:val="00932553"/>
    <w:rsid w:val="00932E55"/>
    <w:rsid w:val="009333B8"/>
    <w:rsid w:val="009716BF"/>
    <w:rsid w:val="009729A0"/>
    <w:rsid w:val="009C60E1"/>
    <w:rsid w:val="00A04656"/>
    <w:rsid w:val="00A15846"/>
    <w:rsid w:val="00A2361C"/>
    <w:rsid w:val="00A43B05"/>
    <w:rsid w:val="00A466F9"/>
    <w:rsid w:val="00A53DC9"/>
    <w:rsid w:val="00A65EB1"/>
    <w:rsid w:val="00A6630F"/>
    <w:rsid w:val="00AA2DDD"/>
    <w:rsid w:val="00AB4878"/>
    <w:rsid w:val="00B21F7F"/>
    <w:rsid w:val="00B713E9"/>
    <w:rsid w:val="00B81874"/>
    <w:rsid w:val="00BA161B"/>
    <w:rsid w:val="00BC5565"/>
    <w:rsid w:val="00BE4E79"/>
    <w:rsid w:val="00C1185E"/>
    <w:rsid w:val="00C170C3"/>
    <w:rsid w:val="00C350C5"/>
    <w:rsid w:val="00C473EF"/>
    <w:rsid w:val="00C630C2"/>
    <w:rsid w:val="00C65A2A"/>
    <w:rsid w:val="00C745D5"/>
    <w:rsid w:val="00C802AD"/>
    <w:rsid w:val="00C803BD"/>
    <w:rsid w:val="00CB0986"/>
    <w:rsid w:val="00CE7A2E"/>
    <w:rsid w:val="00CF3ED8"/>
    <w:rsid w:val="00D10E61"/>
    <w:rsid w:val="00D25763"/>
    <w:rsid w:val="00D75545"/>
    <w:rsid w:val="00D8780F"/>
    <w:rsid w:val="00DA00D8"/>
    <w:rsid w:val="00DC6935"/>
    <w:rsid w:val="00DE4141"/>
    <w:rsid w:val="00E20B49"/>
    <w:rsid w:val="00EB55B6"/>
    <w:rsid w:val="00EB6D0F"/>
    <w:rsid w:val="00EC13F2"/>
    <w:rsid w:val="00EE2D6B"/>
    <w:rsid w:val="00F13B1B"/>
    <w:rsid w:val="00F141B2"/>
    <w:rsid w:val="00F40DC7"/>
    <w:rsid w:val="00F517B5"/>
    <w:rsid w:val="00F8632E"/>
    <w:rsid w:val="00F93E05"/>
    <w:rsid w:val="00F9484E"/>
    <w:rsid w:val="00FA1E06"/>
    <w:rsid w:val="00FC01FE"/>
    <w:rsid w:val="00FD43D0"/>
    <w:rsid w:val="00FD53A8"/>
    <w:rsid w:val="00FE1259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41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85</Words>
  <Characters>486</Characters>
  <Application>Microsoft Macintosh Word</Application>
  <DocSecurity>0</DocSecurity>
  <Lines>4</Lines>
  <Paragraphs>1</Paragraphs>
  <ScaleCrop>false</ScaleCrop>
  <Company>personal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Hoffman</dc:creator>
  <cp:keywords/>
  <dc:description/>
  <cp:lastModifiedBy>Fred Hoffman</cp:lastModifiedBy>
  <cp:revision>8</cp:revision>
  <dcterms:created xsi:type="dcterms:W3CDTF">2014-06-05T00:56:00Z</dcterms:created>
  <dcterms:modified xsi:type="dcterms:W3CDTF">2014-06-11T21:30:00Z</dcterms:modified>
</cp:coreProperties>
</file>